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4D8C" w14:textId="77777777" w:rsidR="006501EC" w:rsidRDefault="006501EC" w:rsidP="006501EC">
      <w:pPr>
        <w:pStyle w:val="uj"/>
        <w:spacing w:before="160" w:beforeAutospacing="0" w:after="160" w:afterAutospacing="0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u w:val="single"/>
        </w:rPr>
        <w:t>2. melléklet az 57/2013. (II. 27.) Korm. rendelethez</w:t>
      </w:r>
      <w:bookmarkStart w:id="0" w:name="foot_13_place"/>
      <w:r>
        <w:rPr>
          <w:rFonts w:ascii="Arial Narrow" w:hAnsi="Arial Narrow"/>
          <w:i/>
          <w:iCs/>
          <w:u w:val="single"/>
        </w:rPr>
        <w:fldChar w:fldCharType="begin"/>
      </w:r>
      <w:r>
        <w:rPr>
          <w:rFonts w:ascii="Arial Narrow" w:hAnsi="Arial Narrow"/>
          <w:i/>
          <w:iCs/>
          <w:u w:val="single"/>
        </w:rPr>
        <w:instrText xml:space="preserve"> HYPERLINK "http://njt.hu/cgi_bin/njt_doc.cgi?docid=159115.317212" \l "foot13" </w:instrText>
      </w:r>
      <w:r>
        <w:rPr>
          <w:rFonts w:ascii="Arial Narrow" w:hAnsi="Arial Narrow"/>
          <w:i/>
          <w:iCs/>
          <w:u w:val="single"/>
        </w:rPr>
        <w:fldChar w:fldCharType="separate"/>
      </w:r>
      <w:r>
        <w:rPr>
          <w:rStyle w:val="Hiperhivatkozs"/>
          <w:rFonts w:ascii="Arial Narrow" w:hAnsi="Arial Narrow"/>
          <w:i/>
          <w:iCs/>
          <w:vertAlign w:val="superscript"/>
        </w:rPr>
        <w:t>13</w:t>
      </w:r>
      <w:r>
        <w:rPr>
          <w:rFonts w:ascii="Arial Narrow" w:hAnsi="Arial Narrow"/>
          <w:i/>
          <w:iCs/>
          <w:u w:val="single"/>
        </w:rPr>
        <w:fldChar w:fldCharType="end"/>
      </w:r>
      <w:bookmarkEnd w:id="0"/>
    </w:p>
    <w:p w14:paraId="5C85D5DC" w14:textId="01C30F6D" w:rsidR="00F35BED" w:rsidRPr="007A5F21" w:rsidRDefault="00F35BED" w:rsidP="006501EC">
      <w:pPr>
        <w:jc w:val="center"/>
        <w:rPr>
          <w:b/>
          <w:bCs/>
        </w:rPr>
      </w:pPr>
      <w:r w:rsidRPr="007A5F21">
        <w:rPr>
          <w:b/>
          <w:bCs/>
        </w:rPr>
        <w:t>Bejelentés-köteles tevékenységek</w:t>
      </w:r>
    </w:p>
    <w:p w14:paraId="7503A8FF" w14:textId="571F0814" w:rsidR="00F35BED" w:rsidRDefault="00F35BED" w:rsidP="00F35BED">
      <w:r>
        <w:t>1. alsóruházat gyártása</w:t>
      </w:r>
    </w:p>
    <w:p w14:paraId="28772597" w14:textId="77777777" w:rsidR="00F35BED" w:rsidRDefault="00F35BED" w:rsidP="00F35BED">
      <w:r>
        <w:t xml:space="preserve"> 2. acél tárolóeszköz gyártása</w:t>
      </w:r>
    </w:p>
    <w:p w14:paraId="7DE9DB82" w14:textId="77777777" w:rsidR="00F35BED" w:rsidRDefault="00F35BED" w:rsidP="00F35BED">
      <w:r>
        <w:t xml:space="preserve"> 3. ágybetét gyártása</w:t>
      </w:r>
    </w:p>
    <w:p w14:paraId="0F96F946" w14:textId="77777777" w:rsidR="00F35BED" w:rsidRDefault="00F35BED" w:rsidP="00F35BED">
      <w:r>
        <w:t xml:space="preserve"> 4. áramelosztó, -szabályozó készülék gyártása</w:t>
      </w:r>
    </w:p>
    <w:p w14:paraId="2DE5AD66" w14:textId="77777777" w:rsidR="00F35BED" w:rsidRDefault="00F35BED" w:rsidP="00F35BED">
      <w:r>
        <w:t xml:space="preserve"> 5. bányászati, építőipari gép gyártása</w:t>
      </w:r>
    </w:p>
    <w:p w14:paraId="5F39FA05" w14:textId="77777777" w:rsidR="00F35BED" w:rsidRDefault="00F35BED" w:rsidP="00F35BED">
      <w:r>
        <w:t xml:space="preserve"> 6. bőr, szőrme kikészítése</w:t>
      </w:r>
    </w:p>
    <w:p w14:paraId="4E397519" w14:textId="77777777" w:rsidR="00F35BED" w:rsidRDefault="00F35BED" w:rsidP="00F35BED">
      <w:r>
        <w:t xml:space="preserve"> 7. bőrruházat gyártása</w:t>
      </w:r>
    </w:p>
    <w:p w14:paraId="0D4E0D69" w14:textId="77777777" w:rsidR="00F35BED" w:rsidRDefault="00F35BED" w:rsidP="00F35BED">
      <w:r>
        <w:t xml:space="preserve"> 8. csap, szelep gyártása</w:t>
      </w:r>
    </w:p>
    <w:p w14:paraId="06653A02" w14:textId="77777777" w:rsidR="00F35BED" w:rsidRDefault="00F35BED" w:rsidP="00F35BED">
      <w:r>
        <w:t xml:space="preserve"> 9. csapágy, erőátviteli elem gyártása</w:t>
      </w:r>
    </w:p>
    <w:p w14:paraId="746F0F6D" w14:textId="77777777" w:rsidR="00F35BED" w:rsidRDefault="00F35BED" w:rsidP="00F35BED">
      <w:r>
        <w:t xml:space="preserve"> 10. csiszolótermék gyártása</w:t>
      </w:r>
    </w:p>
    <w:p w14:paraId="63AFCB58" w14:textId="77777777" w:rsidR="00F35BED" w:rsidRDefault="00F35BED" w:rsidP="00F35BED">
      <w:r>
        <w:t xml:space="preserve"> 11. csomagolás-</w:t>
      </w:r>
    </w:p>
    <w:p w14:paraId="6A18EDD2" w14:textId="77777777" w:rsidR="00F35BED" w:rsidRDefault="00F35BED" w:rsidP="00F35BED">
      <w:r>
        <w:t xml:space="preserve"> 12. egészségügyi kerámia gyártása</w:t>
      </w:r>
    </w:p>
    <w:p w14:paraId="59687EFC" w14:textId="77777777" w:rsidR="00F35BED" w:rsidRDefault="00F35BED" w:rsidP="00F35BED">
      <w:r>
        <w:t xml:space="preserve"> 13. egyéb beton-, gipsz-, cementtermék gyártása</w:t>
      </w:r>
    </w:p>
    <w:p w14:paraId="18DC6064" w14:textId="77777777" w:rsidR="00F35BED" w:rsidRDefault="00F35BED" w:rsidP="00F35BED">
      <w:r>
        <w:t xml:space="preserve"> 14. egyéb bútor gyártása</w:t>
      </w:r>
    </w:p>
    <w:p w14:paraId="596AA3CF" w14:textId="77777777" w:rsidR="00F35BED" w:rsidRDefault="00F35BED" w:rsidP="00F35BED">
      <w:r>
        <w:t xml:space="preserve"> 15. egyéb elektronikus, villamos vezeték, kábel gyártása</w:t>
      </w:r>
    </w:p>
    <w:p w14:paraId="6B1B20FA" w14:textId="77777777" w:rsidR="00F35BED" w:rsidRDefault="00F35BED" w:rsidP="00F35BED">
      <w:r>
        <w:t xml:space="preserve"> 16. egyéb fa-, parafatermék, fonottáru gyártása</w:t>
      </w:r>
    </w:p>
    <w:p w14:paraId="0ACCFC6D" w14:textId="77777777" w:rsidR="00F35BED" w:rsidRDefault="00F35BED" w:rsidP="00F35BED">
      <w:r>
        <w:t xml:space="preserve"> 17. egyéb kerámiatermék gyártása</w:t>
      </w:r>
    </w:p>
    <w:p w14:paraId="74FCA0C2" w14:textId="77777777" w:rsidR="00F35BED" w:rsidRDefault="00F35BED" w:rsidP="00F35BED">
      <w:r>
        <w:t xml:space="preserve"> 18. egyéb kötött, hurkolt ruházati termékek gyártása, kivéve a kézi kötésű, horgolású ruházati termékek gyártása</w:t>
      </w:r>
    </w:p>
    <w:p w14:paraId="1AB03767" w14:textId="77777777" w:rsidR="00F35BED" w:rsidRDefault="00F35BED" w:rsidP="00F35BED">
      <w:r>
        <w:t xml:space="preserve"> 19. egyéb műanyagtermék gyártása</w:t>
      </w:r>
    </w:p>
    <w:p w14:paraId="754A26E2" w14:textId="77777777" w:rsidR="00F35BED" w:rsidRDefault="00F35BED" w:rsidP="00F35BED">
      <w:r>
        <w:t xml:space="preserve"> 20. egyéb nem vas fém gyártása</w:t>
      </w:r>
    </w:p>
    <w:p w14:paraId="38C29C58" w14:textId="77777777" w:rsidR="00F35BED" w:rsidRDefault="00F35BED" w:rsidP="00F35BED">
      <w:r>
        <w:t xml:space="preserve"> 21. egyéb papír-, kartontermék gyártása</w:t>
      </w:r>
    </w:p>
    <w:p w14:paraId="1CF4B9B5" w14:textId="77777777" w:rsidR="00F35BED" w:rsidRDefault="00F35BED" w:rsidP="00F35BED">
      <w:r>
        <w:t xml:space="preserve"> 22. egyéb ruházat, kiegészítők gyártása</w:t>
      </w:r>
    </w:p>
    <w:p w14:paraId="73851125" w14:textId="77777777" w:rsidR="00F35BED" w:rsidRDefault="00F35BED" w:rsidP="00F35BED">
      <w:r>
        <w:t xml:space="preserve"> 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</w:r>
    </w:p>
    <w:p w14:paraId="52EFA1B7" w14:textId="77777777" w:rsidR="00F35BED" w:rsidRDefault="00F35BED" w:rsidP="00F35BED">
      <w:r>
        <w:t xml:space="preserve"> 24. egyéb textiláru gyártása m. </w:t>
      </w:r>
      <w:proofErr w:type="spellStart"/>
      <w:r>
        <w:t>n.</w:t>
      </w:r>
      <w:proofErr w:type="spellEnd"/>
      <w:r>
        <w:t xml:space="preserve"> s., kivéve a kéziszőttes-, </w:t>
      </w:r>
      <w:proofErr w:type="spellStart"/>
      <w:r>
        <w:t>necceltáru</w:t>
      </w:r>
      <w:proofErr w:type="spellEnd"/>
      <w:r>
        <w:t>- és csipkekészítés, kézi hímzés</w:t>
      </w:r>
    </w:p>
    <w:p w14:paraId="4E1BCB43" w14:textId="77777777" w:rsidR="00F35BED" w:rsidRDefault="00F35BED" w:rsidP="00F35BED">
      <w:r>
        <w:t xml:space="preserve"> 25. egyéb szivattyú, kompresszor gyártása</w:t>
      </w:r>
    </w:p>
    <w:p w14:paraId="1B51A4C1" w14:textId="77777777" w:rsidR="00F35BED" w:rsidRDefault="00F35BED" w:rsidP="00F35BED">
      <w:r>
        <w:t xml:space="preserve"> 26. elektronikus orvosi berendezés gyártása</w:t>
      </w:r>
    </w:p>
    <w:p w14:paraId="262A4AAB" w14:textId="77777777" w:rsidR="00F35BED" w:rsidRDefault="00F35BED" w:rsidP="00F35BED">
      <w:r>
        <w:lastRenderedPageBreak/>
        <w:t xml:space="preserve"> 27. előre kevert beton gyártása</w:t>
      </w:r>
    </w:p>
    <w:p w14:paraId="3F7F51B2" w14:textId="77777777" w:rsidR="00F35BED" w:rsidRDefault="00F35BED" w:rsidP="00F35BED">
      <w:r>
        <w:t xml:space="preserve"> 28. emelő-, anyagmozgató gép gyártása</w:t>
      </w:r>
    </w:p>
    <w:p w14:paraId="126DEFC3" w14:textId="77777777" w:rsidR="00F35BED" w:rsidRDefault="00F35BED" w:rsidP="00F35BED">
      <w:r>
        <w:t xml:space="preserve"> 29. evőeszköz gyártása</w:t>
      </w:r>
    </w:p>
    <w:p w14:paraId="1E93B401" w14:textId="77777777" w:rsidR="00F35BED" w:rsidRDefault="00F35BED" w:rsidP="00F35BED">
      <w:r>
        <w:t xml:space="preserve"> 30. élelmiszer-, dohányipari gép gyártása</w:t>
      </w:r>
    </w:p>
    <w:p w14:paraId="236D4BA1" w14:textId="77777777" w:rsidR="00F35BED" w:rsidRDefault="00F35BED" w:rsidP="00F35BED">
      <w:r>
        <w:t xml:space="preserve"> 31. építési betontermék gyártása</w:t>
      </w:r>
    </w:p>
    <w:p w14:paraId="32FB1AFC" w14:textId="77777777" w:rsidR="00F35BED" w:rsidRDefault="00F35BED" w:rsidP="00F35BED">
      <w:r>
        <w:t xml:space="preserve"> 32. építési gipsztermék gyártása</w:t>
      </w:r>
    </w:p>
    <w:p w14:paraId="6646F190" w14:textId="77777777" w:rsidR="00F35BED" w:rsidRDefault="00F35BED" w:rsidP="00F35BED">
      <w:r>
        <w:t xml:space="preserve"> 33. épületasztalos-ipari termék gyártása</w:t>
      </w:r>
    </w:p>
    <w:p w14:paraId="4AAE0E1C" w14:textId="77777777" w:rsidR="00F35BED" w:rsidRDefault="00F35BED" w:rsidP="00F35BED">
      <w:r>
        <w:t xml:space="preserve"> 34. falemezgyártás</w:t>
      </w:r>
    </w:p>
    <w:p w14:paraId="12601820" w14:textId="77777777" w:rsidR="00F35BED" w:rsidRDefault="00F35BED" w:rsidP="00F35BED">
      <w:r>
        <w:t xml:space="preserve"> 35. felsőruházat gyártása (kivéve: munkaruházat)</w:t>
      </w:r>
    </w:p>
    <w:p w14:paraId="0B8A2FD6" w14:textId="77777777" w:rsidR="00F35BED" w:rsidRDefault="00F35BED" w:rsidP="00F35BED">
      <w:r>
        <w:t xml:space="preserve"> 36. fém épületelem gyártása</w:t>
      </w:r>
    </w:p>
    <w:p w14:paraId="4F59DEA9" w14:textId="77777777" w:rsidR="00F35BED" w:rsidRDefault="00F35BED" w:rsidP="00F35BED">
      <w:r>
        <w:t xml:space="preserve"> 37. fémmegmunkálás</w:t>
      </w:r>
    </w:p>
    <w:p w14:paraId="45BFE2E5" w14:textId="77777777" w:rsidR="00F35BED" w:rsidRDefault="00F35BED" w:rsidP="00F35BED">
      <w:r>
        <w:t xml:space="preserve"> 38. fémszerkezet gyártása</w:t>
      </w:r>
    </w:p>
    <w:p w14:paraId="6D703B70" w14:textId="77777777" w:rsidR="00F35BED" w:rsidRDefault="00F35BED" w:rsidP="00F35BED">
      <w:r>
        <w:t xml:space="preserve"> 39. fémtartály gyártása</w:t>
      </w:r>
    </w:p>
    <w:p w14:paraId="05A52623" w14:textId="77777777" w:rsidR="00F35BED" w:rsidRDefault="00F35BED" w:rsidP="00F35BED">
      <w:r>
        <w:t xml:space="preserve"> 40. fűrészáru-gyártás</w:t>
      </w:r>
    </w:p>
    <w:p w14:paraId="2BB4B64D" w14:textId="77777777" w:rsidR="00F35BED" w:rsidRDefault="00F35BED" w:rsidP="00F35BED">
      <w:r>
        <w:t xml:space="preserve"> 41. fűtőberendezés, kemence gyártása</w:t>
      </w:r>
    </w:p>
    <w:p w14:paraId="4EC27A8B" w14:textId="77777777" w:rsidR="00F35BED" w:rsidRDefault="00F35BED" w:rsidP="00F35BED">
      <w:r>
        <w:t xml:space="preserve"> 42. gépi meghajtású hordozható kézi szerszámgép gyártása</w:t>
      </w:r>
    </w:p>
    <w:p w14:paraId="15E406C8" w14:textId="77777777" w:rsidR="00F35BED" w:rsidRDefault="00F35BED" w:rsidP="00F35BED">
      <w:r>
        <w:t xml:space="preserve"> 43. gépjárműjavítás, -karbantartás</w:t>
      </w:r>
    </w:p>
    <w:p w14:paraId="67E4E9CA" w14:textId="77777777" w:rsidR="00F35BED" w:rsidRDefault="00F35BED" w:rsidP="00F35BED">
      <w:r>
        <w:t xml:space="preserve"> 44. gépjármű-karosszéria, pótkocsi gyártása</w:t>
      </w:r>
    </w:p>
    <w:p w14:paraId="53E9E0FE" w14:textId="77777777" w:rsidR="00F35BED" w:rsidRDefault="00F35BED" w:rsidP="00F35BED">
      <w:r>
        <w:t xml:space="preserve"> 45. gőzkazán gyártása</w:t>
      </w:r>
    </w:p>
    <w:p w14:paraId="4E695EB8" w14:textId="77777777" w:rsidR="00F35BED" w:rsidRDefault="00F35BED" w:rsidP="00F35BED">
      <w:r>
        <w:t xml:space="preserve"> 46. gumiabroncs </w:t>
      </w:r>
      <w:proofErr w:type="spellStart"/>
      <w:r>
        <w:t>újrafutózása</w:t>
      </w:r>
      <w:proofErr w:type="spellEnd"/>
      <w:r>
        <w:t>, felújítása</w:t>
      </w:r>
    </w:p>
    <w:p w14:paraId="3B6388A5" w14:textId="77777777" w:rsidR="00F35BED" w:rsidRDefault="00F35BED" w:rsidP="00F35BED">
      <w:r>
        <w:t xml:space="preserve"> 47. hangszergyártás</w:t>
      </w:r>
    </w:p>
    <w:p w14:paraId="747DE693" w14:textId="77777777" w:rsidR="00F35BED" w:rsidRDefault="00F35BED" w:rsidP="00F35BED">
      <w:r>
        <w:t xml:space="preserve"> 48. háztartási kerámia gyártása</w:t>
      </w:r>
    </w:p>
    <w:p w14:paraId="1D037DEE" w14:textId="77777777" w:rsidR="00F35BED" w:rsidRDefault="00F35BED" w:rsidP="00F35BED">
      <w:r>
        <w:t xml:space="preserve"> 49. háztartási villamos készülék gyártása</w:t>
      </w:r>
    </w:p>
    <w:p w14:paraId="2A02D5ED" w14:textId="77777777" w:rsidR="00F35BED" w:rsidRDefault="00F35BED" w:rsidP="00F35BED">
      <w:r>
        <w:t xml:space="preserve"> 50. háztartási, egészségügyi papírtermék gyártása</w:t>
      </w:r>
    </w:p>
    <w:p w14:paraId="49D59CFE" w14:textId="77777777" w:rsidR="00F35BED" w:rsidRDefault="00F35BED" w:rsidP="00F35BED">
      <w:r>
        <w:t xml:space="preserve"> 51. hidegen hajlított acélidom gyártása</w:t>
      </w:r>
    </w:p>
    <w:p w14:paraId="22F4A972" w14:textId="77777777" w:rsidR="00F35BED" w:rsidRDefault="00F35BED" w:rsidP="00F35BED">
      <w:r>
        <w:t xml:space="preserve"> 52. hidegen hengerelt keskeny acélszalag gyártása</w:t>
      </w:r>
    </w:p>
    <w:p w14:paraId="1F1546D8" w14:textId="77777777" w:rsidR="00F35BED" w:rsidRDefault="00F35BED" w:rsidP="00F35BED">
      <w:r>
        <w:t xml:space="preserve"> 53. hidegen húzott acélhuzal gyártása</w:t>
      </w:r>
    </w:p>
    <w:p w14:paraId="0E4B8A70" w14:textId="77777777" w:rsidR="00F35BED" w:rsidRDefault="00F35BED" w:rsidP="00F35BED">
      <w:r>
        <w:t xml:space="preserve"> 54. hidegen húzott acélrúd gyártása</w:t>
      </w:r>
    </w:p>
    <w:p w14:paraId="030AA67C" w14:textId="77777777" w:rsidR="00F35BED" w:rsidRDefault="00F35BED" w:rsidP="00F35BED">
      <w:r>
        <w:t xml:space="preserve"> 55. hidraulikus, pneumatikus berendezés gyártása</w:t>
      </w:r>
    </w:p>
    <w:p w14:paraId="4AA19493" w14:textId="77777777" w:rsidR="00F35BED" w:rsidRDefault="00F35BED" w:rsidP="00F35BED">
      <w:r>
        <w:t xml:space="preserve"> 56. kohászati gép gyártása</w:t>
      </w:r>
    </w:p>
    <w:p w14:paraId="33CDA7B8" w14:textId="77777777" w:rsidR="00F35BED" w:rsidRDefault="00F35BED" w:rsidP="00F35BED">
      <w:r>
        <w:t xml:space="preserve"> 57. kötőelem, csavar gyártása</w:t>
      </w:r>
    </w:p>
    <w:p w14:paraId="73A7FFED" w14:textId="77777777" w:rsidR="00F35BED" w:rsidRDefault="00F35BED" w:rsidP="00F35BED">
      <w:r>
        <w:lastRenderedPageBreak/>
        <w:t xml:space="preserve"> 58. központi fűtési kazán, radiátor gyártása</w:t>
      </w:r>
    </w:p>
    <w:p w14:paraId="0F122F3F" w14:textId="77777777" w:rsidR="00F35BED" w:rsidRDefault="00F35BED" w:rsidP="00F35BED">
      <w:r>
        <w:t xml:space="preserve"> 59. közúti jármű, járműmotor alkatrészeinek gyártása</w:t>
      </w:r>
    </w:p>
    <w:p w14:paraId="47AB3903" w14:textId="77777777" w:rsidR="00F35BED" w:rsidRDefault="00F35BED" w:rsidP="00F35BED">
      <w:r>
        <w:t xml:space="preserve"> 60. huzaltermék gyártása</w:t>
      </w:r>
    </w:p>
    <w:p w14:paraId="0EB6F99D" w14:textId="77777777" w:rsidR="00F35BED" w:rsidRDefault="00F35BED" w:rsidP="00F35BED">
      <w:r>
        <w:t xml:space="preserve"> 61. illóolajgyártás</w:t>
      </w:r>
    </w:p>
    <w:p w14:paraId="1C92C77E" w14:textId="77777777" w:rsidR="00F35BED" w:rsidRDefault="00F35BED" w:rsidP="00F35BED">
      <w:r>
        <w:t xml:space="preserve"> 62. irodabútor gyártása</w:t>
      </w:r>
    </w:p>
    <w:p w14:paraId="45FBDCE1" w14:textId="77777777" w:rsidR="00F35BED" w:rsidRDefault="00F35BED" w:rsidP="00F35BED">
      <w:r>
        <w:t xml:space="preserve"> 63. irodagép gyártása (kivéve: számítógép és perifériái)</w:t>
      </w:r>
    </w:p>
    <w:p w14:paraId="6A556EBD" w14:textId="77777777" w:rsidR="00F35BED" w:rsidRDefault="00F35BED" w:rsidP="00F35BED">
      <w:r>
        <w:t xml:space="preserve"> 64. irodai papíráru gyártása</w:t>
      </w:r>
    </w:p>
    <w:p w14:paraId="6A86420B" w14:textId="77777777" w:rsidR="00F35BED" w:rsidRDefault="00F35BED" w:rsidP="00F35BED">
      <w:r>
        <w:t xml:space="preserve"> 65. járművillamossági, -elektronikai készülékek gyártása</w:t>
      </w:r>
    </w:p>
    <w:p w14:paraId="3BA083BA" w14:textId="77777777" w:rsidR="00F35BED" w:rsidRDefault="00F35BED" w:rsidP="00F35BED">
      <w:r>
        <w:t xml:space="preserve"> 66. játékgyártás</w:t>
      </w:r>
    </w:p>
    <w:p w14:paraId="17EA4759" w14:textId="77777777" w:rsidR="00F35BED" w:rsidRDefault="00F35BED" w:rsidP="00F35BED">
      <w:r>
        <w:t xml:space="preserve"> 67. kerámiacsempe, -lap gyártása</w:t>
      </w:r>
    </w:p>
    <w:p w14:paraId="11BFCD78" w14:textId="77777777" w:rsidR="00F35BED" w:rsidRDefault="00F35BED" w:rsidP="00F35BED">
      <w:r>
        <w:t xml:space="preserve"> 68. kerámia szigetelő gyártása</w:t>
      </w:r>
    </w:p>
    <w:p w14:paraId="063A278D" w14:textId="77777777" w:rsidR="00F35BED" w:rsidRDefault="00F35BED" w:rsidP="00F35BED">
      <w:r>
        <w:t xml:space="preserve"> 69. kerékpár, mozgássérültkocsi gyártása</w:t>
      </w:r>
    </w:p>
    <w:p w14:paraId="000BED1F" w14:textId="77777777" w:rsidR="00F35BED" w:rsidRDefault="00F35BED" w:rsidP="00F35BED">
      <w:r>
        <w:t xml:space="preserve"> 70. konfekcionált textiláru gyártása (kivéve: ruházat)</w:t>
      </w:r>
    </w:p>
    <w:p w14:paraId="649467C5" w14:textId="77777777" w:rsidR="00F35BED" w:rsidRDefault="00F35BED" w:rsidP="00F35BED">
      <w:r>
        <w:t xml:space="preserve"> 71. konyhabútorgyártás</w:t>
      </w:r>
    </w:p>
    <w:p w14:paraId="2C5DE289" w14:textId="77777777" w:rsidR="00F35BED" w:rsidRDefault="00F35BED" w:rsidP="00F35BED">
      <w:r>
        <w:t xml:space="preserve"> 72. kőmegmunkálás</w:t>
      </w:r>
    </w:p>
    <w:p w14:paraId="28C86D73" w14:textId="77777777" w:rsidR="00F35BED" w:rsidRDefault="00F35BED" w:rsidP="00F35BED">
      <w:r>
        <w:t xml:space="preserve"> 73. könnyűfém csomagolóeszköz gyártása</w:t>
      </w:r>
    </w:p>
    <w:p w14:paraId="2C1B99CA" w14:textId="77777777" w:rsidR="00F35BED" w:rsidRDefault="00F35BED" w:rsidP="00F35BED">
      <w:r>
        <w:t xml:space="preserve"> 74. kötéláru gyártása</w:t>
      </w:r>
    </w:p>
    <w:p w14:paraId="39E79906" w14:textId="77777777" w:rsidR="00F35BED" w:rsidRDefault="00F35BED" w:rsidP="00F35BED">
      <w:r>
        <w:t xml:space="preserve"> 75. kötött, hurkolt harisnyafélék gyártása, kivéve a kézi kötésű, horgolású harisnyafélék gyártása</w:t>
      </w:r>
    </w:p>
    <w:p w14:paraId="04E64F54" w14:textId="77777777" w:rsidR="00F35BED" w:rsidRDefault="00F35BED" w:rsidP="00F35BED">
      <w:r>
        <w:t xml:space="preserve"> 76. kötött, hurkolt kelme gyártása</w:t>
      </w:r>
    </w:p>
    <w:p w14:paraId="127DFC52" w14:textId="77777777" w:rsidR="00F35BED" w:rsidRDefault="00F35BED" w:rsidP="00F35BED">
      <w:r>
        <w:t xml:space="preserve"> 77. lábbeligyártás</w:t>
      </w:r>
    </w:p>
    <w:p w14:paraId="06458F1D" w14:textId="77777777" w:rsidR="00F35BED" w:rsidRDefault="00F35BED" w:rsidP="00F35BED">
      <w:r>
        <w:t xml:space="preserve"> 78. lakat-, zárgyártás</w:t>
      </w:r>
    </w:p>
    <w:p w14:paraId="358FFD4A" w14:textId="77777777" w:rsidR="00F35BED" w:rsidRDefault="00F35BED" w:rsidP="00F35BED">
      <w:r>
        <w:t xml:space="preserve"> 79. máshová nem sorolt egyéb általános rendeltetésű gép gyártása</w:t>
      </w:r>
    </w:p>
    <w:p w14:paraId="6FF4CABC" w14:textId="77777777" w:rsidR="00F35BED" w:rsidRDefault="00F35BED" w:rsidP="00F35BED">
      <w:r>
        <w:t xml:space="preserve"> 80. máshová nem sorolt egyéb fémfeldolgozási termék gyártása</w:t>
      </w:r>
    </w:p>
    <w:p w14:paraId="1D1279BF" w14:textId="77777777" w:rsidR="00F35BED" w:rsidRDefault="00F35BED" w:rsidP="00F35BED">
      <w:r>
        <w:t xml:space="preserve"> 81. máshová nem sorolt egyéb jármű gyártása</w:t>
      </w:r>
    </w:p>
    <w:p w14:paraId="68D55A25" w14:textId="77777777" w:rsidR="00F35BED" w:rsidRDefault="00F35BED" w:rsidP="00F35BED">
      <w:r>
        <w:t xml:space="preserve"> 82. máshová nem sorolt egyéb nemfém ásványi termék gyártása</w:t>
      </w:r>
    </w:p>
    <w:p w14:paraId="5BF01B66" w14:textId="77777777" w:rsidR="00F35BED" w:rsidRDefault="00F35BED" w:rsidP="00F35BED">
      <w:r>
        <w:t xml:space="preserve"> 83. máshová nem sorolt egyéb speciális gép gyártása</w:t>
      </w:r>
    </w:p>
    <w:p w14:paraId="25580FB8" w14:textId="77777777" w:rsidR="00F35BED" w:rsidRDefault="00F35BED" w:rsidP="00F35BED">
      <w:r>
        <w:t xml:space="preserve"> 84. mezőgazdasági, erdészeti gép gyártása</w:t>
      </w:r>
    </w:p>
    <w:p w14:paraId="3E5FBC64" w14:textId="77777777" w:rsidR="00F35BED" w:rsidRDefault="00F35BED" w:rsidP="00F35BED">
      <w:r>
        <w:t xml:space="preserve"> 85. motorkerékpár gyártása</w:t>
      </w:r>
    </w:p>
    <w:p w14:paraId="79CB2B28" w14:textId="77777777" w:rsidR="00F35BED" w:rsidRDefault="00F35BED" w:rsidP="00F35BED">
      <w:r>
        <w:t xml:space="preserve"> 86. motor, turbina gyártása (kivéve: légi, közútijármű-motor)</w:t>
      </w:r>
    </w:p>
    <w:p w14:paraId="02438DC7" w14:textId="77777777" w:rsidR="00F35BED" w:rsidRDefault="00F35BED" w:rsidP="00F35BED">
      <w:r>
        <w:t xml:space="preserve"> 87. munkaruházat gyártása</w:t>
      </w:r>
    </w:p>
    <w:p w14:paraId="74A2C2A9" w14:textId="77777777" w:rsidR="00F35BED" w:rsidRDefault="00F35BED" w:rsidP="00F35BED">
      <w:r>
        <w:t xml:space="preserve"> 88. műanyag csomagolóeszköz gyártása</w:t>
      </w:r>
    </w:p>
    <w:p w14:paraId="2312D685" w14:textId="77777777" w:rsidR="00F35BED" w:rsidRDefault="00F35BED" w:rsidP="00F35BED">
      <w:r>
        <w:lastRenderedPageBreak/>
        <w:t xml:space="preserve"> 89. műanyag-, gumifeldolgozó gép gyártása</w:t>
      </w:r>
    </w:p>
    <w:p w14:paraId="24BC5FF2" w14:textId="77777777" w:rsidR="00F35BED" w:rsidRDefault="00F35BED" w:rsidP="00F35BED">
      <w:r>
        <w:t xml:space="preserve"> 90. műszaki kerámia gyártása</w:t>
      </w:r>
    </w:p>
    <w:p w14:paraId="69B98028" w14:textId="77777777" w:rsidR="00F35BED" w:rsidRDefault="00F35BED" w:rsidP="00F35BED">
      <w:r>
        <w:t xml:space="preserve"> 91. műszaki textiláru gyártása</w:t>
      </w:r>
    </w:p>
    <w:p w14:paraId="0C76760C" w14:textId="77777777" w:rsidR="00F35BED" w:rsidRDefault="00F35BED" w:rsidP="00F35BED">
      <w:r>
        <w:t xml:space="preserve"> 92. nem háztartási hűtő, légállapot-szabályozó gyártása</w:t>
      </w:r>
    </w:p>
    <w:p w14:paraId="379B52F9" w14:textId="77777777" w:rsidR="00F35BED" w:rsidRDefault="00F35BED" w:rsidP="00F35BED">
      <w:r>
        <w:t xml:space="preserve"> 93. nem szőtt textília és termék gyártása (kivéve: ruházat)</w:t>
      </w:r>
    </w:p>
    <w:p w14:paraId="5CCADF2A" w14:textId="77777777" w:rsidR="00F35BED" w:rsidRDefault="00F35BED" w:rsidP="00F35BED">
      <w:r>
        <w:t xml:space="preserve"> 94. nem villamos háztartási készülék gyártása</w:t>
      </w:r>
    </w:p>
    <w:p w14:paraId="6DE03DC0" w14:textId="77777777" w:rsidR="00F35BED" w:rsidRDefault="00F35BED" w:rsidP="00F35BED">
      <w:r>
        <w:t xml:space="preserve"> 95. nyomdai tevékenység alágazatba tartozó tevékenységek</w:t>
      </w:r>
    </w:p>
    <w:p w14:paraId="4EADD361" w14:textId="77777777" w:rsidR="00F35BED" w:rsidRDefault="00F35BED" w:rsidP="00F35BED">
      <w:r>
        <w:t xml:space="preserve"> 96. orvosi eszköz gyártása</w:t>
      </w:r>
    </w:p>
    <w:p w14:paraId="7D9307FA" w14:textId="77777777" w:rsidR="00F35BED" w:rsidRDefault="00F35BED" w:rsidP="00F35BED">
      <w:r>
        <w:t xml:space="preserve"> 97. papíripari gép gyártása</w:t>
      </w:r>
    </w:p>
    <w:p w14:paraId="0CA5F690" w14:textId="77777777" w:rsidR="00F35BED" w:rsidRDefault="00F35BED" w:rsidP="00F35BED">
      <w:r>
        <w:t xml:space="preserve"> 98. parkettagyártás</w:t>
      </w:r>
    </w:p>
    <w:p w14:paraId="55F0A5CA" w14:textId="77777777" w:rsidR="00F35BED" w:rsidRDefault="00F35BED" w:rsidP="00F35BED">
      <w:r>
        <w:t xml:space="preserve"> 99. raktározás, tárolás (kivéve mezőgazdasági termények, mezőgazdasági vegyi termékek, műtrágya, nitrogénvegyület raktározása, tárolása)</w:t>
      </w:r>
    </w:p>
    <w:p w14:paraId="0C15080F" w14:textId="77777777" w:rsidR="00F35BED" w:rsidRDefault="00F35BED" w:rsidP="00F35BED">
      <w:r>
        <w:t xml:space="preserve"> 100. síküveg </w:t>
      </w:r>
      <w:proofErr w:type="spellStart"/>
      <w:r>
        <w:t>továbbfeldolgozás</w:t>
      </w:r>
      <w:proofErr w:type="spellEnd"/>
    </w:p>
    <w:p w14:paraId="1DE2DA7A" w14:textId="77777777" w:rsidR="00F35BED" w:rsidRDefault="00F35BED" w:rsidP="00F35BED">
      <w:r>
        <w:t xml:space="preserve"> 101. sportszergyártás, kivéve úszómedence gyártása</w:t>
      </w:r>
    </w:p>
    <w:p w14:paraId="22E4488C" w14:textId="77777777" w:rsidR="00F35BED" w:rsidRDefault="00F35BED" w:rsidP="00F35BED">
      <w:r>
        <w:t xml:space="preserve"> 102. száloptikai kábel gyártása</w:t>
      </w:r>
    </w:p>
    <w:p w14:paraId="2ABFEE9D" w14:textId="77777777" w:rsidR="00F35BED" w:rsidRDefault="00F35BED" w:rsidP="00F35BED">
      <w:r>
        <w:t xml:space="preserve"> 103. számítógép, perifériás egység gyártása</w:t>
      </w:r>
    </w:p>
    <w:p w14:paraId="2031C904" w14:textId="77777777" w:rsidR="00F35BED" w:rsidRDefault="00F35BED" w:rsidP="00F35BED">
      <w:r>
        <w:t xml:space="preserve"> 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14:paraId="30F958F9" w14:textId="77777777" w:rsidR="00F35BED" w:rsidRDefault="00F35BED" w:rsidP="00F35BED">
      <w:r>
        <w:t xml:space="preserve"> 105. szerszámgyártás</w:t>
      </w:r>
    </w:p>
    <w:p w14:paraId="68D71CF9" w14:textId="77777777" w:rsidR="00F35BED" w:rsidRDefault="00F35BED" w:rsidP="00F35BED">
      <w:r>
        <w:t xml:space="preserve"> 106. szőnyeggyártás</w:t>
      </w:r>
    </w:p>
    <w:p w14:paraId="1F7F7877" w14:textId="77777777" w:rsidR="00F35BED" w:rsidRDefault="00F35BED" w:rsidP="00F35BED">
      <w:r>
        <w:t xml:space="preserve"> 107. szőrmecikk gyártása</w:t>
      </w:r>
    </w:p>
    <w:p w14:paraId="783D384E" w14:textId="77777777" w:rsidR="00F35BED" w:rsidRDefault="00F35BED" w:rsidP="00F35BED">
      <w:r>
        <w:t xml:space="preserve"> 108. tároló fatermék gyártása</w:t>
      </w:r>
    </w:p>
    <w:p w14:paraId="5FA608B0" w14:textId="77777777" w:rsidR="00F35BED" w:rsidRDefault="00F35BED" w:rsidP="00F35BED">
      <w:r>
        <w:t xml:space="preserve"> 109. testápolási cikk gyártása</w:t>
      </w:r>
    </w:p>
    <w:p w14:paraId="7FA8279E" w14:textId="77777777" w:rsidR="00F35BED" w:rsidRDefault="00F35BED" w:rsidP="00F35BED">
      <w:r>
        <w:t xml:space="preserve"> 110. textil-, ruházati, bőripari gép gyártása</w:t>
      </w:r>
    </w:p>
    <w:p w14:paraId="7104D6E0" w14:textId="77777777" w:rsidR="00F35BED" w:rsidRDefault="00F35BED" w:rsidP="00F35BED">
      <w:r>
        <w:t xml:space="preserve"> 111. táskafélék, </w:t>
      </w:r>
      <w:proofErr w:type="spellStart"/>
      <w:r>
        <w:t>szíjazat</w:t>
      </w:r>
      <w:proofErr w:type="spellEnd"/>
      <w:r>
        <w:t xml:space="preserve"> gyártása</w:t>
      </w:r>
    </w:p>
    <w:p w14:paraId="61B44097" w14:textId="77777777" w:rsidR="00F35BED" w:rsidRDefault="00F35BED" w:rsidP="00F35BED">
      <w:r>
        <w:t xml:space="preserve"> 112. textilszálak fonása</w:t>
      </w:r>
    </w:p>
    <w:p w14:paraId="5B1ECC60" w14:textId="77777777" w:rsidR="00F35BED" w:rsidRDefault="00F35BED" w:rsidP="00F35BED">
      <w:r>
        <w:t xml:space="preserve"> 113. textilszövés</w:t>
      </w:r>
    </w:p>
    <w:p w14:paraId="479371D1" w14:textId="77777777" w:rsidR="00F35BED" w:rsidRDefault="00F35BED" w:rsidP="00F35BED">
      <w:r>
        <w:t xml:space="preserve"> 114. textil, szőrme mosása, tisztítása</w:t>
      </w:r>
    </w:p>
    <w:p w14:paraId="7E822AD3" w14:textId="77777777" w:rsidR="00F35BED" w:rsidRDefault="00F35BED" w:rsidP="00F35BED">
      <w:r>
        <w:t xml:space="preserve"> 115. tűzálló termék gyártása</w:t>
      </w:r>
    </w:p>
    <w:p w14:paraId="62B1E0EE" w14:textId="77777777" w:rsidR="00F35BED" w:rsidRDefault="00F35BED" w:rsidP="00F35BED">
      <w:r>
        <w:t xml:space="preserve"> 116. villamos motor, áramfejlesztő gyártása</w:t>
      </w:r>
    </w:p>
    <w:p w14:paraId="5D0EE31A" w14:textId="77777777" w:rsidR="00F35BED" w:rsidRDefault="00F35BED" w:rsidP="00F35BED">
      <w:r>
        <w:t xml:space="preserve"> 117. villamos világítóeszköz gyártása</w:t>
      </w:r>
    </w:p>
    <w:p w14:paraId="3FF7367E" w14:textId="1F2B31B7" w:rsidR="00A6650A" w:rsidRDefault="00F35BED" w:rsidP="00F35BED">
      <w:r>
        <w:lastRenderedPageBreak/>
        <w:t xml:space="preserve"> 118. nem közművel összegyűjtött háztartási szennyvíz szállítása</w:t>
      </w:r>
    </w:p>
    <w:sectPr w:rsidR="00A6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ED"/>
    <w:rsid w:val="006501EC"/>
    <w:rsid w:val="007A5F21"/>
    <w:rsid w:val="00A6650A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8962"/>
  <w15:chartTrackingRefBased/>
  <w15:docId w15:val="{8F4B1A65-88C1-4442-84A3-89E9102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501EC"/>
    <w:rPr>
      <w:color w:val="0000FF"/>
      <w:u w:val="single"/>
    </w:rPr>
  </w:style>
  <w:style w:type="paragraph" w:customStyle="1" w:styleId="uj">
    <w:name w:val="uj"/>
    <w:basedOn w:val="Norml"/>
    <w:rsid w:val="0065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nadasd</dc:creator>
  <cp:keywords/>
  <dc:description/>
  <cp:lastModifiedBy>nadasd</cp:lastModifiedBy>
  <cp:revision>3</cp:revision>
  <dcterms:created xsi:type="dcterms:W3CDTF">2021-04-20T06:47:00Z</dcterms:created>
  <dcterms:modified xsi:type="dcterms:W3CDTF">2021-04-20T06:48:00Z</dcterms:modified>
</cp:coreProperties>
</file>